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630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612"/>
        <w:gridCol w:w="7088"/>
      </w:tblGrid>
      <w:tr w:rsidR="00E855C9" w:rsidRPr="004B226C" w:rsidTr="00E247CE">
        <w:trPr>
          <w:trHeight w:val="289"/>
        </w:trPr>
        <w:tc>
          <w:tcPr>
            <w:tcW w:w="1373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E855C9" w:rsidRPr="004B226C" w:rsidRDefault="00E855C9" w:rsidP="00400B92">
            <w:pPr>
              <w:ind w:right="-108" w:hanging="18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Gün</w:t>
            </w:r>
          </w:p>
        </w:tc>
        <w:tc>
          <w:tcPr>
            <w:tcW w:w="612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E855C9" w:rsidRPr="004B226C" w:rsidRDefault="00E855C9" w:rsidP="00400B92">
            <w:pPr>
              <w:ind w:left="-108" w:right="-10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Saat</w:t>
            </w:r>
          </w:p>
        </w:tc>
        <w:tc>
          <w:tcPr>
            <w:tcW w:w="7088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:rsidR="00E855C9" w:rsidRPr="004B226C" w:rsidRDefault="00E855C9" w:rsidP="00400B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DERS ADI</w:t>
            </w:r>
          </w:p>
        </w:tc>
      </w:tr>
      <w:tr w:rsidR="005D436A" w:rsidRPr="004B226C" w:rsidTr="00E247CE">
        <w:trPr>
          <w:trHeight w:val="980"/>
        </w:trPr>
        <w:tc>
          <w:tcPr>
            <w:tcW w:w="1373" w:type="dxa"/>
            <w:tcBorders>
              <w:top w:val="single" w:sz="18" w:space="0" w:color="auto"/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5D436A" w:rsidRDefault="005D436A" w:rsidP="00E247C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SALI </w:t>
            </w:r>
          </w:p>
          <w:p w:rsidR="00E247CE" w:rsidRPr="004B226C" w:rsidRDefault="00E247CE" w:rsidP="00E247C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22.11.2022</w:t>
            </w:r>
          </w:p>
        </w:tc>
        <w:tc>
          <w:tcPr>
            <w:tcW w:w="61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D436A" w:rsidRPr="004B226C" w:rsidRDefault="005D436A" w:rsidP="00400B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10.15</w:t>
            </w:r>
          </w:p>
          <w:p w:rsidR="005D436A" w:rsidRPr="004B226C" w:rsidRDefault="005D436A" w:rsidP="00F9109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11.</w:t>
            </w:r>
            <w:r w:rsidRPr="0054107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88" w:type="dxa"/>
            <w:tcBorders>
              <w:top w:val="single" w:sz="18" w:space="0" w:color="auto"/>
              <w:left w:val="single" w:sz="12" w:space="0" w:color="auto"/>
              <w:right w:val="thinThickSmallGap" w:sz="24" w:space="0" w:color="auto"/>
            </w:tcBorders>
          </w:tcPr>
          <w:p w:rsidR="005D436A" w:rsidRDefault="005D436A" w:rsidP="005D43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1078">
              <w:rPr>
                <w:b/>
                <w:color w:val="000000" w:themeColor="text1"/>
                <w:sz w:val="20"/>
                <w:szCs w:val="20"/>
              </w:rPr>
              <w:t>GYY 531 YATIRIM VE PROJE DEĞERLENDİRİLMESİ</w:t>
            </w:r>
          </w:p>
          <w:p w:rsidR="005D436A" w:rsidRPr="00102F26" w:rsidRDefault="005D436A" w:rsidP="00C23EF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2F26">
              <w:rPr>
                <w:color w:val="000000" w:themeColor="text1"/>
                <w:sz w:val="20"/>
                <w:szCs w:val="20"/>
              </w:rPr>
              <w:t>PROF. DR. Kenan PEKER</w:t>
            </w:r>
          </w:p>
        </w:tc>
      </w:tr>
      <w:tr w:rsidR="005D436A" w:rsidRPr="004B226C" w:rsidTr="00E247CE">
        <w:trPr>
          <w:trHeight w:val="1025"/>
        </w:trPr>
        <w:tc>
          <w:tcPr>
            <w:tcW w:w="1373" w:type="dxa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5D436A" w:rsidRDefault="005D436A" w:rsidP="00E247C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ÇARŞAMBA</w:t>
            </w:r>
          </w:p>
          <w:p w:rsidR="00E247CE" w:rsidRPr="004B226C" w:rsidRDefault="00E247CE" w:rsidP="00E247C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23</w:t>
            </w:r>
            <w:r>
              <w:rPr>
                <w:b/>
                <w:color w:val="000000" w:themeColor="text1"/>
                <w:sz w:val="20"/>
                <w:szCs w:val="20"/>
              </w:rPr>
              <w:t>.11.2022</w:t>
            </w:r>
          </w:p>
        </w:tc>
        <w:tc>
          <w:tcPr>
            <w:tcW w:w="612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D436A" w:rsidRPr="004B226C" w:rsidRDefault="005D436A" w:rsidP="00400B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10.15</w:t>
            </w:r>
          </w:p>
          <w:p w:rsidR="005D436A" w:rsidRPr="004B226C" w:rsidRDefault="005D436A" w:rsidP="008239C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11.</w:t>
            </w:r>
            <w:r w:rsidRPr="0054107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88" w:type="dxa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5D436A" w:rsidRDefault="005D436A" w:rsidP="00A93160">
            <w:pPr>
              <w:jc w:val="center"/>
              <w:rPr>
                <w:b/>
                <w:sz w:val="20"/>
                <w:szCs w:val="20"/>
              </w:rPr>
            </w:pPr>
            <w:r w:rsidRPr="009668F9">
              <w:rPr>
                <w:b/>
                <w:sz w:val="20"/>
                <w:szCs w:val="20"/>
              </w:rPr>
              <w:t xml:space="preserve">GYY </w:t>
            </w:r>
            <w:proofErr w:type="gramStart"/>
            <w:r w:rsidRPr="009668F9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47</w:t>
            </w:r>
            <w:r w:rsidRPr="009668F9">
              <w:rPr>
                <w:b/>
                <w:sz w:val="20"/>
                <w:szCs w:val="20"/>
              </w:rPr>
              <w:t xml:space="preserve">  </w:t>
            </w:r>
            <w:r>
              <w:t xml:space="preserve"> </w:t>
            </w:r>
            <w:r w:rsidRPr="00A93160">
              <w:rPr>
                <w:b/>
                <w:sz w:val="20"/>
                <w:szCs w:val="20"/>
              </w:rPr>
              <w:t>GİRİŞİMCİLER</w:t>
            </w:r>
            <w:proofErr w:type="gramEnd"/>
            <w:r w:rsidRPr="00A93160">
              <w:rPr>
                <w:b/>
                <w:sz w:val="20"/>
                <w:szCs w:val="20"/>
              </w:rPr>
              <w:t xml:space="preserve"> İÇİN YARATICI PAZARLAMA STRATEJİLERİ </w:t>
            </w:r>
          </w:p>
          <w:p w:rsidR="005D436A" w:rsidRPr="004B226C" w:rsidRDefault="005D436A" w:rsidP="0049100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15D">
              <w:rPr>
                <w:color w:val="000000"/>
                <w:sz w:val="20"/>
                <w:szCs w:val="20"/>
              </w:rPr>
              <w:t>Doç. Dr. ATİLLA YÜCEL</w:t>
            </w:r>
          </w:p>
        </w:tc>
      </w:tr>
      <w:tr w:rsidR="005D436A" w:rsidRPr="004B226C" w:rsidTr="00E247CE">
        <w:trPr>
          <w:trHeight w:val="1020"/>
        </w:trPr>
        <w:tc>
          <w:tcPr>
            <w:tcW w:w="1373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2" w:space="0" w:color="auto"/>
            </w:tcBorders>
            <w:vAlign w:val="center"/>
            <w:hideMark/>
          </w:tcPr>
          <w:p w:rsidR="005D436A" w:rsidRPr="004B226C" w:rsidRDefault="005D436A" w:rsidP="00E247CE">
            <w:pPr>
              <w:spacing w:after="160" w:line="259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PERŞEMBE</w:t>
            </w:r>
            <w:r w:rsidR="00E247CE">
              <w:rPr>
                <w:b/>
                <w:color w:val="000000" w:themeColor="text1"/>
                <w:sz w:val="20"/>
                <w:szCs w:val="20"/>
              </w:rPr>
              <w:t>2</w:t>
            </w:r>
            <w:r w:rsidR="00E247CE">
              <w:rPr>
                <w:b/>
                <w:color w:val="000000" w:themeColor="text1"/>
                <w:sz w:val="20"/>
                <w:szCs w:val="20"/>
              </w:rPr>
              <w:t>4</w:t>
            </w:r>
            <w:r w:rsidR="00E247CE">
              <w:rPr>
                <w:b/>
                <w:color w:val="000000" w:themeColor="text1"/>
                <w:sz w:val="20"/>
                <w:szCs w:val="20"/>
              </w:rPr>
              <w:t>.11.2022</w:t>
            </w:r>
          </w:p>
        </w:tc>
        <w:tc>
          <w:tcPr>
            <w:tcW w:w="612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436A" w:rsidRPr="004B226C" w:rsidRDefault="005D436A" w:rsidP="00400B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10.15</w:t>
            </w:r>
          </w:p>
          <w:p w:rsidR="005D436A" w:rsidRPr="004B226C" w:rsidRDefault="005D436A" w:rsidP="006571A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11.</w:t>
            </w:r>
            <w:r w:rsidRPr="0054107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88" w:type="dxa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5D436A" w:rsidRPr="00541078" w:rsidRDefault="005D436A" w:rsidP="00400B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1078">
              <w:rPr>
                <w:b/>
                <w:color w:val="000000" w:themeColor="text1"/>
                <w:sz w:val="20"/>
                <w:szCs w:val="20"/>
              </w:rPr>
              <w:t xml:space="preserve">SBE 703 BİLİMSEL ARAŞTIRMA TEK. VE YAYIN ETİĞİ (Z) </w:t>
            </w:r>
          </w:p>
          <w:p w:rsidR="005D436A" w:rsidRPr="00102F26" w:rsidRDefault="005D436A" w:rsidP="00053C0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2F26">
              <w:rPr>
                <w:color w:val="000000" w:themeColor="text1"/>
                <w:sz w:val="20"/>
                <w:szCs w:val="20"/>
              </w:rPr>
              <w:t xml:space="preserve">Prof. </w:t>
            </w:r>
            <w:proofErr w:type="gramStart"/>
            <w:r w:rsidRPr="00102F26">
              <w:rPr>
                <w:color w:val="000000" w:themeColor="text1"/>
                <w:sz w:val="20"/>
                <w:szCs w:val="20"/>
              </w:rPr>
              <w:t>Dr.  ERKAN</w:t>
            </w:r>
            <w:proofErr w:type="gramEnd"/>
            <w:r w:rsidRPr="00102F26">
              <w:rPr>
                <w:color w:val="000000" w:themeColor="text1"/>
                <w:sz w:val="20"/>
                <w:szCs w:val="20"/>
              </w:rPr>
              <w:t xml:space="preserve"> TURAN DEMİREL</w:t>
            </w:r>
          </w:p>
        </w:tc>
      </w:tr>
      <w:tr w:rsidR="00541078" w:rsidRPr="00541078" w:rsidTr="00E247CE">
        <w:trPr>
          <w:trHeight w:val="227"/>
        </w:trPr>
        <w:tc>
          <w:tcPr>
            <w:tcW w:w="1373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541078" w:rsidRPr="00541078" w:rsidRDefault="00541078" w:rsidP="00400B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41078" w:rsidRPr="00DA6238" w:rsidRDefault="00541078" w:rsidP="00400B92"/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541078" w:rsidRDefault="00541078" w:rsidP="00400B92"/>
        </w:tc>
      </w:tr>
      <w:tr w:rsidR="005D436A" w:rsidRPr="00541078" w:rsidTr="00E247CE">
        <w:trPr>
          <w:trHeight w:val="940"/>
        </w:trPr>
        <w:tc>
          <w:tcPr>
            <w:tcW w:w="1373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5D436A" w:rsidRPr="00541078" w:rsidRDefault="005D436A" w:rsidP="00400B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436A" w:rsidRPr="004B226C" w:rsidRDefault="005D436A" w:rsidP="00400B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15.15</w:t>
            </w:r>
          </w:p>
          <w:p w:rsidR="005D436A" w:rsidRPr="004B226C" w:rsidRDefault="005D436A" w:rsidP="0062781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16.00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5D436A" w:rsidRPr="00C35B14" w:rsidRDefault="005D436A" w:rsidP="00400B92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GYY </w:t>
            </w:r>
            <w:r w:rsidRPr="00C35B14">
              <w:rPr>
                <w:b/>
                <w:sz w:val="20"/>
                <w:szCs w:val="20"/>
                <w:lang w:eastAsia="ja-JP"/>
              </w:rPr>
              <w:t xml:space="preserve">537 </w:t>
            </w:r>
            <w:r w:rsidRPr="00C35B14">
              <w:rPr>
                <w:b/>
                <w:sz w:val="20"/>
                <w:szCs w:val="20"/>
              </w:rPr>
              <w:t>YÖNETİM DÜŞÜNCESİNİN EVRİMİ</w:t>
            </w:r>
          </w:p>
          <w:p w:rsidR="005D436A" w:rsidRPr="00A226F2" w:rsidRDefault="005D436A" w:rsidP="000A324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26F2">
              <w:rPr>
                <w:color w:val="000000" w:themeColor="text1"/>
                <w:sz w:val="20"/>
                <w:szCs w:val="20"/>
              </w:rPr>
              <w:t>Doç. Dr.</w:t>
            </w:r>
            <w:r>
              <w:rPr>
                <w:color w:val="000000" w:themeColor="text1"/>
                <w:sz w:val="20"/>
                <w:szCs w:val="20"/>
              </w:rPr>
              <w:t xml:space="preserve"> Handan KARAKAYA</w:t>
            </w:r>
          </w:p>
        </w:tc>
      </w:tr>
      <w:tr w:rsidR="005D436A" w:rsidRPr="004B226C" w:rsidTr="00E247CE">
        <w:trPr>
          <w:trHeight w:val="1020"/>
        </w:trPr>
        <w:tc>
          <w:tcPr>
            <w:tcW w:w="137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E247CE" w:rsidRDefault="005D436A" w:rsidP="00E247C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CUMA</w:t>
            </w:r>
          </w:p>
          <w:p w:rsidR="005D436A" w:rsidRPr="004B226C" w:rsidRDefault="00E247CE" w:rsidP="00E247C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  <w:r>
              <w:rPr>
                <w:b/>
                <w:color w:val="000000" w:themeColor="text1"/>
                <w:sz w:val="20"/>
                <w:szCs w:val="20"/>
              </w:rPr>
              <w:t>.11.2022</w:t>
            </w:r>
          </w:p>
        </w:tc>
        <w:tc>
          <w:tcPr>
            <w:tcW w:w="61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D436A" w:rsidRPr="004B226C" w:rsidRDefault="005D436A" w:rsidP="00400B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10.15</w:t>
            </w:r>
          </w:p>
          <w:p w:rsidR="005D436A" w:rsidRPr="004B226C" w:rsidRDefault="005D436A" w:rsidP="0005000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11.</w:t>
            </w:r>
            <w:r w:rsidRPr="0054107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88" w:type="dxa"/>
            <w:tcBorders>
              <w:top w:val="single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D436A" w:rsidRPr="009668F9" w:rsidRDefault="005D436A" w:rsidP="00400B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93160">
              <w:rPr>
                <w:b/>
                <w:color w:val="000000" w:themeColor="text1"/>
                <w:sz w:val="20"/>
                <w:szCs w:val="20"/>
              </w:rPr>
              <w:t>GYY 577</w:t>
            </w:r>
            <w:r w:rsidRPr="00A93160">
              <w:rPr>
                <w:b/>
                <w:color w:val="000000" w:themeColor="text1"/>
                <w:sz w:val="20"/>
                <w:szCs w:val="20"/>
              </w:rPr>
              <w:tab/>
              <w:t xml:space="preserve">KAR AMAÇSIZ ÖRGÜTLER VE </w:t>
            </w:r>
            <w:proofErr w:type="gramStart"/>
            <w:r w:rsidRPr="00A93160">
              <w:rPr>
                <w:b/>
                <w:color w:val="000000" w:themeColor="text1"/>
                <w:sz w:val="20"/>
                <w:szCs w:val="20"/>
              </w:rPr>
              <w:t>SOSYAL.GİRİŞİMCİLİK</w:t>
            </w:r>
            <w:proofErr w:type="gramEnd"/>
          </w:p>
          <w:p w:rsidR="005D436A" w:rsidRPr="009668F9" w:rsidRDefault="005D436A" w:rsidP="00802E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68F9">
              <w:rPr>
                <w:color w:val="000000" w:themeColor="text1"/>
                <w:sz w:val="20"/>
                <w:szCs w:val="20"/>
              </w:rPr>
              <w:t xml:space="preserve">Prof. Dr. KÜRŞAT ÇELİK  </w:t>
            </w:r>
          </w:p>
        </w:tc>
      </w:tr>
      <w:tr w:rsidR="00541078" w:rsidRPr="004B226C" w:rsidTr="00E247CE">
        <w:trPr>
          <w:trHeight w:val="227"/>
        </w:trPr>
        <w:tc>
          <w:tcPr>
            <w:tcW w:w="1373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541078" w:rsidRPr="004B226C" w:rsidRDefault="00541078" w:rsidP="00400B92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41078" w:rsidRPr="00541078" w:rsidRDefault="00541078" w:rsidP="00400B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541078" w:rsidRPr="00541078" w:rsidRDefault="00541078" w:rsidP="00400B9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436A" w:rsidRPr="004B226C" w:rsidTr="00E247CE">
        <w:trPr>
          <w:trHeight w:val="993"/>
        </w:trPr>
        <w:tc>
          <w:tcPr>
            <w:tcW w:w="1373" w:type="dxa"/>
            <w:vMerge/>
            <w:tcBorders>
              <w:left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5D436A" w:rsidRPr="004B226C" w:rsidRDefault="005D436A" w:rsidP="00400B92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436A" w:rsidRPr="004B226C" w:rsidRDefault="005D436A" w:rsidP="00400B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14.15</w:t>
            </w:r>
          </w:p>
          <w:p w:rsidR="005D436A" w:rsidRPr="004B226C" w:rsidRDefault="005D436A" w:rsidP="00400B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226C">
              <w:rPr>
                <w:b/>
                <w:color w:val="000000" w:themeColor="text1"/>
                <w:sz w:val="20"/>
                <w:szCs w:val="20"/>
              </w:rPr>
              <w:t>15.00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5D436A" w:rsidRDefault="005D436A" w:rsidP="00400B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41078">
              <w:rPr>
                <w:b/>
                <w:color w:val="000000" w:themeColor="text1"/>
                <w:sz w:val="20"/>
                <w:szCs w:val="20"/>
              </w:rPr>
              <w:t>GYY563</w:t>
            </w:r>
            <w:r w:rsidRPr="00541078">
              <w:rPr>
                <w:b/>
                <w:color w:val="000000" w:themeColor="text1"/>
                <w:sz w:val="20"/>
                <w:szCs w:val="20"/>
              </w:rPr>
              <w:tab/>
              <w:t>REKABET HUKUKU VE ANTİ-TRÖST UYGULAMALAR</w:t>
            </w:r>
          </w:p>
          <w:p w:rsidR="005D436A" w:rsidRPr="00541078" w:rsidRDefault="005D436A" w:rsidP="00400B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226F2">
              <w:rPr>
                <w:color w:val="000000" w:themeColor="text1"/>
                <w:sz w:val="20"/>
                <w:szCs w:val="20"/>
              </w:rPr>
              <w:t>Doç. Dr.</w:t>
            </w:r>
            <w:r>
              <w:rPr>
                <w:color w:val="000000" w:themeColor="text1"/>
                <w:sz w:val="20"/>
                <w:szCs w:val="20"/>
              </w:rPr>
              <w:t xml:space="preserve"> Handan KARAKAYA</w:t>
            </w:r>
          </w:p>
        </w:tc>
      </w:tr>
    </w:tbl>
    <w:p w:rsidR="00C92DC1" w:rsidRDefault="00400B92" w:rsidP="00400B92">
      <w:pPr>
        <w:jc w:val="center"/>
        <w:rPr>
          <w:b/>
        </w:rPr>
      </w:pPr>
      <w:r w:rsidRPr="0042673B">
        <w:rPr>
          <w:b/>
        </w:rPr>
        <w:t xml:space="preserve">GİRİŞİMCİLİK VE YENİLİK YÖNETİMİ TEZLİ YÜKSEK LİSANS 2022-2023 </w:t>
      </w:r>
    </w:p>
    <w:p w:rsidR="0042673B" w:rsidRPr="0042673B" w:rsidRDefault="00400B92" w:rsidP="00400B92">
      <w:pPr>
        <w:jc w:val="center"/>
        <w:rPr>
          <w:b/>
        </w:rPr>
      </w:pPr>
      <w:bookmarkStart w:id="0" w:name="_GoBack"/>
      <w:bookmarkEnd w:id="0"/>
      <w:r w:rsidRPr="0042673B">
        <w:rPr>
          <w:b/>
        </w:rPr>
        <w:t xml:space="preserve">GÜZ YARIYILI </w:t>
      </w:r>
      <w:r w:rsidR="005D436A">
        <w:rPr>
          <w:b/>
        </w:rPr>
        <w:t xml:space="preserve">ARA SINAV </w:t>
      </w:r>
      <w:r w:rsidR="005D436A" w:rsidRPr="0042673B">
        <w:rPr>
          <w:b/>
        </w:rPr>
        <w:t xml:space="preserve"> </w:t>
      </w:r>
      <w:r w:rsidRPr="0042673B">
        <w:rPr>
          <w:b/>
        </w:rPr>
        <w:t>POGRAMI</w:t>
      </w:r>
    </w:p>
    <w:p w:rsidR="0042673B" w:rsidRDefault="0042673B" w:rsidP="0042673B">
      <w:pPr>
        <w:tabs>
          <w:tab w:val="left" w:pos="1305"/>
        </w:tabs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673B" w:rsidRDefault="0042673B" w:rsidP="0042673B">
      <w:pPr>
        <w:tabs>
          <w:tab w:val="left" w:pos="1305"/>
        </w:tabs>
        <w:jc w:val="center"/>
      </w:pPr>
      <w:proofErr w:type="spellStart"/>
      <w:r>
        <w:t>Doç.Dr</w:t>
      </w:r>
      <w:proofErr w:type="spellEnd"/>
      <w:r>
        <w:t>. Atilla YÜCEL</w:t>
      </w:r>
    </w:p>
    <w:p w:rsidR="0042673B" w:rsidRDefault="0042673B" w:rsidP="0042673B">
      <w:pPr>
        <w:tabs>
          <w:tab w:val="left" w:pos="1305"/>
        </w:tabs>
        <w:jc w:val="center"/>
      </w:pPr>
      <w:r>
        <w:t>Anabilim Dalı Başkanı</w:t>
      </w:r>
    </w:p>
    <w:sectPr w:rsidR="00426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C9"/>
    <w:rsid w:val="00102F26"/>
    <w:rsid w:val="00400B92"/>
    <w:rsid w:val="0042673B"/>
    <w:rsid w:val="00486149"/>
    <w:rsid w:val="00541078"/>
    <w:rsid w:val="005D436A"/>
    <w:rsid w:val="00966712"/>
    <w:rsid w:val="00A93160"/>
    <w:rsid w:val="00C92DC1"/>
    <w:rsid w:val="00E247CE"/>
    <w:rsid w:val="00E8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9C40"/>
  <w15:chartTrackingRefBased/>
  <w15:docId w15:val="{380278F2-A475-4CD3-8EB1-A3B7089B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iibf45</dc:creator>
  <cp:keywords/>
  <dc:description/>
  <cp:lastModifiedBy>emre</cp:lastModifiedBy>
  <cp:revision>7</cp:revision>
  <dcterms:created xsi:type="dcterms:W3CDTF">2022-11-10T08:20:00Z</dcterms:created>
  <dcterms:modified xsi:type="dcterms:W3CDTF">2022-11-20T07:55:00Z</dcterms:modified>
</cp:coreProperties>
</file>